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07E3" w:rsidTr="00F607E3">
        <w:tc>
          <w:tcPr>
            <w:tcW w:w="2337" w:type="dxa"/>
          </w:tcPr>
          <w:p w:rsidR="00F607E3" w:rsidRDefault="00F607E3" w:rsidP="00F607E3">
            <w:bookmarkStart w:id="0" w:name="_GoBack"/>
            <w:bookmarkEnd w:id="0"/>
            <w:r>
              <w:t>Jim Crow Law</w:t>
            </w:r>
          </w:p>
        </w:tc>
        <w:tc>
          <w:tcPr>
            <w:tcW w:w="2337" w:type="dxa"/>
          </w:tcPr>
          <w:p w:rsidR="00F607E3" w:rsidRDefault="00F607E3" w:rsidP="00F607E3">
            <w:r>
              <w:t>What would it be like to live under this law?</w:t>
            </w:r>
          </w:p>
        </w:tc>
        <w:tc>
          <w:tcPr>
            <w:tcW w:w="2338" w:type="dxa"/>
          </w:tcPr>
          <w:p w:rsidR="00F607E3" w:rsidRDefault="00F607E3" w:rsidP="00F607E3">
            <w:r>
              <w:t>Why would this law have been created?</w:t>
            </w:r>
          </w:p>
        </w:tc>
        <w:tc>
          <w:tcPr>
            <w:tcW w:w="2338" w:type="dxa"/>
          </w:tcPr>
          <w:p w:rsidR="00F607E3" w:rsidRDefault="00F607E3" w:rsidP="00F607E3">
            <w:r>
              <w:t>What is your opinion of the law?</w:t>
            </w:r>
          </w:p>
        </w:tc>
      </w:tr>
      <w:tr w:rsidR="00F607E3" w:rsidTr="00F607E3">
        <w:tc>
          <w:tcPr>
            <w:tcW w:w="2337" w:type="dxa"/>
          </w:tcPr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</w:tc>
        <w:tc>
          <w:tcPr>
            <w:tcW w:w="2337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</w:tr>
      <w:tr w:rsidR="00F607E3" w:rsidTr="00F607E3">
        <w:tc>
          <w:tcPr>
            <w:tcW w:w="2337" w:type="dxa"/>
          </w:tcPr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</w:tc>
        <w:tc>
          <w:tcPr>
            <w:tcW w:w="2337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</w:tr>
      <w:tr w:rsidR="00F607E3" w:rsidTr="00F607E3">
        <w:tc>
          <w:tcPr>
            <w:tcW w:w="2337" w:type="dxa"/>
          </w:tcPr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</w:tc>
        <w:tc>
          <w:tcPr>
            <w:tcW w:w="2337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</w:tr>
      <w:tr w:rsidR="00F607E3" w:rsidTr="00F607E3">
        <w:tc>
          <w:tcPr>
            <w:tcW w:w="2337" w:type="dxa"/>
          </w:tcPr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  <w:p w:rsidR="00F607E3" w:rsidRDefault="00F607E3" w:rsidP="00F607E3"/>
        </w:tc>
        <w:tc>
          <w:tcPr>
            <w:tcW w:w="2337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  <w:tc>
          <w:tcPr>
            <w:tcW w:w="2338" w:type="dxa"/>
          </w:tcPr>
          <w:p w:rsidR="00F607E3" w:rsidRDefault="00F607E3" w:rsidP="00F607E3"/>
        </w:tc>
      </w:tr>
    </w:tbl>
    <w:p w:rsidR="0065329C" w:rsidRDefault="00F607E3">
      <w:r>
        <w:t xml:space="preserve">After reading all the laws, pick four you find especially awful or ridiculous and use these four to complete the chart below. </w:t>
      </w:r>
    </w:p>
    <w:sectPr w:rsidR="0065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E3"/>
    <w:rsid w:val="0065329C"/>
    <w:rsid w:val="00F6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DA693-A324-4E81-A71C-35A971A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2015-11-14T05:27:00Z</dcterms:created>
  <dcterms:modified xsi:type="dcterms:W3CDTF">2015-11-14T05:31:00Z</dcterms:modified>
</cp:coreProperties>
</file>